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0" w:rsidRDefault="00C633ED">
      <w:pPr>
        <w:widowControl w:val="0"/>
        <w:tabs>
          <w:tab w:val="left" w:pos="5490"/>
          <w:tab w:val="left" w:pos="7086"/>
          <w:tab w:val="left" w:pos="8837"/>
          <w:tab w:val="left" w:pos="10135"/>
        </w:tabs>
        <w:spacing w:after="36" w:line="240" w:lineRule="auto"/>
        <w:ind w:left="20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84" behindDoc="1" locked="0" layoutInCell="0" allowOverlap="1">
                <wp:simplePos x="0" y="0"/>
                <wp:positionH relativeFrom="page">
                  <wp:posOffset>7364094</wp:posOffset>
                </wp:positionH>
                <wp:positionV relativeFrom="page">
                  <wp:posOffset>1535430</wp:posOffset>
                </wp:positionV>
                <wp:extent cx="313563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30">
                              <a:moveTo>
                                <a:pt x="0" y="0"/>
                              </a:moveTo>
                              <a:lnTo>
                                <a:pt x="3135630" y="0"/>
                              </a:lnTo>
                            </a:path>
                          </a:pathLst>
                        </a:custGeom>
                        <a:noFill/>
                        <a:ln w="5724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space="708"/>
        </w:sectPr>
      </w:pPr>
    </w:p>
    <w:p w:rsidR="001C6570" w:rsidRDefault="00C633ED">
      <w:pPr>
        <w:widowControl w:val="0"/>
        <w:spacing w:line="275" w:lineRule="auto"/>
        <w:ind w:right="-19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ебольшим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</w:p>
    <w:p w:rsidR="001C6570" w:rsidRDefault="00C633ED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вторы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570" w:rsidRDefault="00C633ED">
      <w:pPr>
        <w:widowControl w:val="0"/>
        <w:tabs>
          <w:tab w:val="left" w:pos="360"/>
          <w:tab w:val="left" w:pos="1520"/>
          <w:tab w:val="left" w:pos="2868"/>
          <w:tab w:val="left" w:pos="3970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</w:p>
    <w:p w:rsidR="001C6570" w:rsidRDefault="00C633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C6570" w:rsidRDefault="001C657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C633ED">
      <w:pPr>
        <w:widowControl w:val="0"/>
        <w:spacing w:line="240" w:lineRule="auto"/>
        <w:ind w:left="12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я:</w:t>
      </w: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570" w:rsidRDefault="00C633ED">
      <w:pPr>
        <w:widowControl w:val="0"/>
        <w:tabs>
          <w:tab w:val="left" w:pos="856"/>
          <w:tab w:val="left" w:pos="1365"/>
          <w:tab w:val="left" w:pos="2745"/>
          <w:tab w:val="left" w:pos="3952"/>
          <w:tab w:val="left" w:pos="4588"/>
        </w:tabs>
        <w:spacing w:line="275" w:lineRule="auto"/>
        <w:ind w:left="360" w:right="-19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айку «На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оворит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«Это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!»,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айка»,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сам»,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амин</w:t>
      </w:r>
    </w:p>
    <w:p w:rsidR="001C6570" w:rsidRDefault="00C633ED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ик» 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р.)</w:t>
      </w:r>
    </w:p>
    <w:p w:rsidR="001C6570" w:rsidRDefault="00C633ED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C6570" w:rsidRDefault="001C6570">
      <w:pPr>
        <w:widowControl w:val="0"/>
        <w:spacing w:line="240" w:lineRule="auto"/>
        <w:ind w:left="1737"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num="3" w:space="708" w:equalWidth="0">
            <w:col w:w="5190" w:space="299"/>
            <w:col w:w="5143" w:space="867"/>
            <w:col w:w="4831" w:space="0"/>
          </w:cols>
        </w:sectPr>
      </w:pPr>
    </w:p>
    <w:p w:rsidR="001C6570" w:rsidRDefault="001C6570">
      <w:pPr>
        <w:spacing w:line="41" w:lineRule="exact"/>
        <w:rPr>
          <w:sz w:val="4"/>
          <w:szCs w:val="4"/>
        </w:rPr>
      </w:pP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space="708"/>
        </w:sectPr>
      </w:pPr>
    </w:p>
    <w:p w:rsidR="001C6570" w:rsidRDefault="00C633ED">
      <w:pPr>
        <w:widowControl w:val="0"/>
        <w:tabs>
          <w:tab w:val="left" w:pos="1898"/>
          <w:tab w:val="left" w:pos="2769"/>
          <w:tab w:val="left" w:pos="3215"/>
          <w:tab w:val="left" w:pos="3991"/>
        </w:tabs>
        <w:spacing w:line="275" w:lineRule="auto"/>
        <w:ind w:left="360"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изб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обок», «Тере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ок»,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меро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«Лисичк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к»,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1C6570" w:rsidRDefault="00C633ED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ышко»,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1C6570" w:rsidRDefault="00C633ED">
      <w:pPr>
        <w:widowControl w:val="0"/>
        <w:tabs>
          <w:tab w:val="left" w:pos="2017"/>
          <w:tab w:val="left" w:pos="3567"/>
          <w:tab w:val="left" w:pos="4776"/>
        </w:tabs>
        <w:spacing w:line="275" w:lineRule="auto"/>
        <w:ind w:left="360" w:right="-17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 Вороб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ка»,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кие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proofErr w:type="gramEnd"/>
    </w:p>
    <w:p w:rsidR="001C6570" w:rsidRDefault="00C633ED">
      <w:pPr>
        <w:widowControl w:val="0"/>
        <w:tabs>
          <w:tab w:val="left" w:pos="2142"/>
          <w:tab w:val="left" w:pos="3631"/>
          <w:tab w:val="left" w:pos="4781"/>
        </w:tabs>
        <w:spacing w:before="2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proofErr w:type="gramEnd"/>
    </w:p>
    <w:p w:rsidR="001C6570" w:rsidRDefault="00C633ED">
      <w:pPr>
        <w:spacing w:line="51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1C6570" w:rsidRDefault="00C633ED">
      <w:pPr>
        <w:widowControl w:val="0"/>
        <w:spacing w:line="239" w:lineRule="auto"/>
        <w:ind w:left="-2" w:right="3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«Библи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список книг 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ям 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зни</w:t>
      </w: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num="3" w:space="708" w:equalWidth="0">
            <w:col w:w="5148" w:space="341"/>
            <w:col w:w="5142" w:space="1437"/>
            <w:col w:w="4262" w:space="0"/>
          </w:cols>
        </w:sectPr>
      </w:pPr>
    </w:p>
    <w:p w:rsidR="001C6570" w:rsidRDefault="00C633ED">
      <w:pPr>
        <w:widowControl w:val="0"/>
        <w:tabs>
          <w:tab w:val="left" w:pos="1749"/>
          <w:tab w:val="left" w:pos="2630"/>
          <w:tab w:val="left" w:pos="4242"/>
          <w:tab w:val="left" w:pos="5850"/>
        </w:tabs>
        <w:spacing w:before="40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едведя»,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«Репк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ку»</w:t>
      </w:r>
    </w:p>
    <w:p w:rsidR="001C6570" w:rsidRDefault="00C633ED">
      <w:pPr>
        <w:widowControl w:val="0"/>
        <w:tabs>
          <w:tab w:val="left" w:pos="5490"/>
          <w:tab w:val="left" w:pos="5850"/>
        </w:tabs>
        <w:spacing w:before="41" w:line="275" w:lineRule="auto"/>
        <w:ind w:left="360" w:right="56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87" behindDoc="1" locked="0" layoutInCell="0" allowOverlap="1">
                <wp:simplePos x="0" y="0"/>
                <wp:positionH relativeFrom="page">
                  <wp:posOffset>7688580</wp:posOffset>
                </wp:positionH>
                <wp:positionV relativeFrom="paragraph">
                  <wp:posOffset>18744</wp:posOffset>
                </wp:positionV>
                <wp:extent cx="2619756" cy="174802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619756" cy="1748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Батяева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бом 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бешок»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</w:t>
      </w:r>
    </w:p>
    <w:p w:rsidR="001C6570" w:rsidRDefault="00C633ED">
      <w:pPr>
        <w:widowControl w:val="0"/>
        <w:tabs>
          <w:tab w:val="left" w:pos="360"/>
          <w:tab w:val="left" w:pos="1334"/>
          <w:tab w:val="left" w:pos="1795"/>
          <w:tab w:val="left" w:pos="2243"/>
          <w:tab w:val="left" w:pos="3450"/>
          <w:tab w:val="left" w:pos="4239"/>
        </w:tabs>
        <w:spacing w:before="2" w:after="4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space="708"/>
        </w:sectPr>
      </w:pPr>
    </w:p>
    <w:p w:rsidR="001C6570" w:rsidRDefault="00C633ED">
      <w:pPr>
        <w:widowControl w:val="0"/>
        <w:tabs>
          <w:tab w:val="left" w:pos="1668"/>
          <w:tab w:val="left" w:pos="3076"/>
          <w:tab w:val="left" w:pos="3467"/>
          <w:tab w:val="left" w:pos="4282"/>
          <w:tab w:val="left" w:pos="4654"/>
        </w:tabs>
        <w:spacing w:line="275" w:lineRule="auto"/>
        <w:ind w:left="360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«Цыпле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ка»,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ерем-т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ремок»,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раски»,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кара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аш»,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ок»,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?»,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-рыбо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ик»</w:t>
      </w:r>
      <w:proofErr w:type="gramEnd"/>
    </w:p>
    <w:p w:rsidR="001C6570" w:rsidRDefault="00C633ED">
      <w:pPr>
        <w:widowControl w:val="0"/>
        <w:spacing w:before="1" w:line="275" w:lineRule="auto"/>
        <w:ind w:left="360" w:right="-56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Цокоту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а», «Те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«Айбол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т»</w:t>
      </w:r>
    </w:p>
    <w:p w:rsidR="001C6570" w:rsidRDefault="00C633ED">
      <w:pPr>
        <w:widowControl w:val="0"/>
        <w:spacing w:line="276" w:lineRule="auto"/>
        <w:ind w:left="360" w:right="-18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ака: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ряба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ят»,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упом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ке», «Сказ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об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ке», 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</w:t>
      </w:r>
    </w:p>
    <w:p w:rsidR="001C6570" w:rsidRDefault="00C633E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к,</w:t>
      </w:r>
    </w:p>
    <w:p w:rsidR="001C6570" w:rsidRDefault="00C633ED">
      <w:pPr>
        <w:widowControl w:val="0"/>
        <w:spacing w:before="39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ок», «Хитрый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 и ум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1C6570" w:rsidRDefault="00C633ED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1C6570" w:rsidRDefault="00C633ED">
      <w:pPr>
        <w:widowControl w:val="0"/>
        <w:tabs>
          <w:tab w:val="left" w:pos="844"/>
          <w:tab w:val="left" w:pos="1336"/>
          <w:tab w:val="left" w:pos="2299"/>
          <w:tab w:val="left" w:pos="2659"/>
          <w:tab w:val="left" w:pos="3674"/>
        </w:tabs>
        <w:spacing w:line="275" w:lineRule="auto"/>
        <w:ind w:right="-19" w:firstLine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ите,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иться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катег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рии,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ожат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еке 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ша.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нку 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ом, сможе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1C6570" w:rsidRDefault="00C633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ами.</w:t>
      </w:r>
    </w:p>
    <w:p w:rsidR="001C6570" w:rsidRDefault="00C633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6570" w:rsidRDefault="001C6570">
      <w:pPr>
        <w:sectPr w:rsidR="001C6570">
          <w:type w:val="continuous"/>
          <w:pgSz w:w="16840" w:h="11899" w:orient="landscape"/>
          <w:pgMar w:top="421" w:right="288" w:bottom="0" w:left="220" w:header="0" w:footer="0" w:gutter="0"/>
          <w:cols w:num="3" w:space="708" w:equalWidth="0">
            <w:col w:w="5152" w:space="338"/>
            <w:col w:w="5105" w:space="1524"/>
            <w:col w:w="4212" w:space="0"/>
          </w:cols>
        </w:sectPr>
      </w:pPr>
    </w:p>
    <w:p w:rsidR="001C6570" w:rsidRDefault="001C6570">
      <w:pPr>
        <w:spacing w:line="240" w:lineRule="exact"/>
        <w:rPr>
          <w:sz w:val="24"/>
          <w:szCs w:val="24"/>
        </w:rPr>
      </w:pPr>
    </w:p>
    <w:p w:rsidR="001C6570" w:rsidRDefault="001C6570">
      <w:pPr>
        <w:spacing w:after="5" w:line="120" w:lineRule="exact"/>
        <w:rPr>
          <w:sz w:val="12"/>
          <w:szCs w:val="12"/>
        </w:rPr>
      </w:pPr>
      <w:bookmarkStart w:id="1" w:name="_GoBack"/>
      <w:bookmarkEnd w:id="1"/>
    </w:p>
    <w:p w:rsidR="001C6570" w:rsidRDefault="00C633ED">
      <w:pPr>
        <w:widowControl w:val="0"/>
        <w:spacing w:line="228" w:lineRule="exact"/>
        <w:ind w:left="1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633ED" w:rsidRDefault="00C633ED" w:rsidP="00C633ED">
      <w:pPr>
        <w:widowControl w:val="0"/>
        <w:tabs>
          <w:tab w:val="left" w:pos="1896"/>
          <w:tab w:val="left" w:pos="2878"/>
          <w:tab w:val="left" w:pos="4099"/>
          <w:tab w:val="left" w:pos="13289"/>
        </w:tabs>
        <w:spacing w:line="275" w:lineRule="auto"/>
        <w:ind w:right="175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8"/>
          <w:sz w:val="24"/>
          <w:szCs w:val="24"/>
        </w:rPr>
        <w:t>Данные книги помогут родителям</w:t>
      </w:r>
    </w:p>
    <w:p w:rsidR="001C6570" w:rsidRDefault="00C633ED" w:rsidP="00C633ED">
      <w:pPr>
        <w:widowControl w:val="0"/>
        <w:tabs>
          <w:tab w:val="left" w:pos="1896"/>
          <w:tab w:val="left" w:pos="2878"/>
          <w:tab w:val="left" w:pos="4099"/>
          <w:tab w:val="left" w:pos="13289"/>
        </w:tabs>
        <w:spacing w:line="275" w:lineRule="auto"/>
        <w:ind w:right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</w:p>
    <w:p w:rsidR="001C6570" w:rsidRDefault="00C633ED">
      <w:pPr>
        <w:widowControl w:val="0"/>
        <w:tabs>
          <w:tab w:val="left" w:pos="1164"/>
          <w:tab w:val="left" w:pos="2421"/>
          <w:tab w:val="left" w:pos="3868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570">
          <w:type w:val="continuous"/>
          <w:pgSz w:w="16840" w:h="11899" w:orient="landscape"/>
          <w:pgMar w:top="421" w:right="288" w:bottom="0" w:left="2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0"/>
    </w:p>
    <w:p w:rsidR="001C6570" w:rsidRDefault="00C633ED">
      <w:pPr>
        <w:widowControl w:val="0"/>
        <w:spacing w:before="3"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1C6570" w:rsidRDefault="00C633ED">
      <w:pPr>
        <w:widowControl w:val="0"/>
        <w:spacing w:line="275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1C6570" w:rsidRDefault="00C633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1C6570" w:rsidRDefault="00C633E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C6570" w:rsidRDefault="00C633ED">
      <w:pPr>
        <w:widowControl w:val="0"/>
        <w:tabs>
          <w:tab w:val="left" w:pos="1302"/>
          <w:tab w:val="left" w:pos="2131"/>
          <w:tab w:val="left" w:pos="3177"/>
          <w:tab w:val="left" w:pos="4307"/>
        </w:tabs>
        <w:spacing w:line="275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надоес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570" w:rsidRDefault="001C657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C633ED">
      <w:pPr>
        <w:widowControl w:val="0"/>
        <w:spacing w:line="240" w:lineRule="auto"/>
        <w:ind w:left="1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ЧИТАТ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C6570" w:rsidRDefault="00C633ED">
      <w:pPr>
        <w:widowControl w:val="0"/>
        <w:spacing w:before="46" w:line="240" w:lineRule="auto"/>
        <w:ind w:left="21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spellEnd"/>
    </w:p>
    <w:p w:rsidR="001C6570" w:rsidRDefault="00C633ED">
      <w:pPr>
        <w:widowControl w:val="0"/>
        <w:tabs>
          <w:tab w:val="left" w:pos="1600"/>
          <w:tab w:val="left" w:pos="1998"/>
          <w:tab w:val="left" w:pos="3253"/>
          <w:tab w:val="left" w:pos="4328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ромко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570" w:rsidRDefault="001C657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C633ED">
      <w:pPr>
        <w:widowControl w:val="0"/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вторы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1C6570" w:rsidRDefault="001C6570">
      <w:pPr>
        <w:sectPr w:rsidR="001C6570">
          <w:pgSz w:w="16840" w:h="11899" w:orient="landscape"/>
          <w:pgMar w:top="560" w:right="217" w:bottom="0" w:left="220" w:header="0" w:footer="0" w:gutter="0"/>
          <w:cols w:num="3" w:space="708" w:equalWidth="0">
            <w:col w:w="5192" w:space="245"/>
            <w:col w:w="5457" w:space="367"/>
            <w:col w:w="5140" w:space="0"/>
          </w:cols>
        </w:sectPr>
      </w:pPr>
    </w:p>
    <w:p w:rsidR="001C6570" w:rsidRDefault="001C6570">
      <w:pPr>
        <w:spacing w:line="39" w:lineRule="exact"/>
        <w:rPr>
          <w:sz w:val="4"/>
          <w:szCs w:val="4"/>
        </w:rPr>
      </w:pPr>
    </w:p>
    <w:p w:rsidR="001C6570" w:rsidRDefault="001C6570">
      <w:pPr>
        <w:sectPr w:rsidR="001C6570">
          <w:type w:val="continuous"/>
          <w:pgSz w:w="16840" w:h="11899" w:orient="landscape"/>
          <w:pgMar w:top="560" w:right="217" w:bottom="0" w:left="220" w:header="0" w:footer="0" w:gutter="0"/>
          <w:cols w:space="708"/>
        </w:sectPr>
      </w:pPr>
    </w:p>
    <w:p w:rsidR="001C6570" w:rsidRDefault="00C633ED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570" w:rsidRDefault="001C65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C633ED">
      <w:pPr>
        <w:widowControl w:val="0"/>
        <w:spacing w:line="240" w:lineRule="auto"/>
        <w:ind w:left="1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ЧИТАТЬ?</w:t>
      </w:r>
    </w:p>
    <w:p w:rsidR="001C6570" w:rsidRDefault="00C633ED">
      <w:pPr>
        <w:widowControl w:val="0"/>
        <w:spacing w:before="41" w:line="275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гаджеты.</w:t>
      </w:r>
    </w:p>
    <w:p w:rsidR="001C6570" w:rsidRDefault="00C633ED">
      <w:pPr>
        <w:widowControl w:val="0"/>
        <w:tabs>
          <w:tab w:val="left" w:pos="1658"/>
          <w:tab w:val="left" w:pos="3788"/>
        </w:tabs>
        <w:spacing w:before="1" w:line="275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C6570" w:rsidRDefault="00C633ED">
      <w:pPr>
        <w:widowControl w:val="0"/>
        <w:tabs>
          <w:tab w:val="left" w:pos="2469"/>
          <w:tab w:val="left" w:pos="2975"/>
          <w:tab w:val="left" w:pos="3757"/>
        </w:tabs>
        <w:spacing w:line="275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собачка?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вы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даете.</w:t>
      </w:r>
    </w:p>
    <w:p w:rsidR="001C6570" w:rsidRDefault="00C633ED">
      <w:pPr>
        <w:widowControl w:val="0"/>
        <w:tabs>
          <w:tab w:val="left" w:pos="2315"/>
          <w:tab w:val="left" w:pos="3838"/>
          <w:tab w:val="left" w:pos="5066"/>
        </w:tabs>
        <w:spacing w:line="276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C6570" w:rsidRDefault="00C633E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6570" w:rsidRDefault="00C633ED">
      <w:pPr>
        <w:widowControl w:val="0"/>
        <w:tabs>
          <w:tab w:val="left" w:pos="1134"/>
          <w:tab w:val="left" w:pos="1921"/>
          <w:tab w:val="left" w:pos="3408"/>
          <w:tab w:val="left" w:pos="4614"/>
        </w:tabs>
        <w:spacing w:line="275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570" w:rsidRDefault="00C633ED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Рекоме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дуем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570" w:rsidRDefault="00C633ED">
      <w:pPr>
        <w:widowControl w:val="0"/>
        <w:tabs>
          <w:tab w:val="left" w:pos="360"/>
        </w:tabs>
        <w:spacing w:line="275" w:lineRule="auto"/>
        <w:ind w:right="28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«Идет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«Сорока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обока»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ки»</w:t>
      </w:r>
    </w:p>
    <w:p w:rsidR="001C6570" w:rsidRDefault="00C633ED">
      <w:pPr>
        <w:widowControl w:val="0"/>
        <w:tabs>
          <w:tab w:val="left" w:pos="360"/>
        </w:tabs>
        <w:spacing w:before="2" w:line="275" w:lineRule="auto"/>
        <w:ind w:right="29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косо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ки»</w:t>
      </w:r>
    </w:p>
    <w:p w:rsidR="001C6570" w:rsidRDefault="00C633ED">
      <w:pPr>
        <w:widowControl w:val="0"/>
        <w:tabs>
          <w:tab w:val="left" w:pos="360"/>
        </w:tabs>
        <w:spacing w:before="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ик»</w:t>
      </w:r>
    </w:p>
    <w:p w:rsidR="001C6570" w:rsidRDefault="00C633ED">
      <w:pPr>
        <w:widowControl w:val="0"/>
        <w:tabs>
          <w:tab w:val="left" w:pos="360"/>
        </w:tabs>
        <w:spacing w:before="4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 – топ 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топотушки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1C6570" w:rsidRDefault="001C65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570" w:rsidRDefault="001C657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570" w:rsidRDefault="00C633ED">
      <w:pPr>
        <w:widowControl w:val="0"/>
        <w:spacing w:line="240" w:lineRule="auto"/>
        <w:ind w:left="17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6570" w:rsidRDefault="00C633ED">
      <w:pPr>
        <w:widowControl w:val="0"/>
        <w:spacing w:before="36" w:line="275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C6570" w:rsidRDefault="00C633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(парк,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</w:p>
    <w:p w:rsidR="001C6570" w:rsidRDefault="00C633ED">
      <w:pPr>
        <w:spacing w:line="2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1C6570" w:rsidRDefault="00C633ED">
      <w:pPr>
        <w:widowControl w:val="0"/>
        <w:spacing w:line="275" w:lineRule="auto"/>
        <w:ind w:left="-74" w:right="1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Л. Барто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 «И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ки», 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ромко,</w:t>
      </w:r>
    </w:p>
    <w:p w:rsidR="001C6570" w:rsidRDefault="00C633ED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ко»</w:t>
      </w:r>
    </w:p>
    <w:p w:rsidR="001C6570" w:rsidRDefault="00C633ED">
      <w:pPr>
        <w:widowControl w:val="0"/>
        <w:tabs>
          <w:tab w:val="left" w:pos="1485"/>
          <w:tab w:val="left" w:pos="2479"/>
          <w:tab w:val="left" w:pos="2808"/>
          <w:tab w:val="left" w:pos="3986"/>
        </w:tabs>
        <w:spacing w:before="41" w:line="275" w:lineRule="auto"/>
        <w:ind w:left="360" w:right="-19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ша»,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«Ай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«Дес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стайка»,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ый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н»,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и»,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«Гном», «Кот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та»,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ка»</w:t>
      </w:r>
      <w:proofErr w:type="gramEnd"/>
    </w:p>
    <w:p w:rsidR="001C6570" w:rsidRDefault="00C633ED">
      <w:pPr>
        <w:widowControl w:val="0"/>
        <w:tabs>
          <w:tab w:val="left" w:pos="1415"/>
          <w:tab w:val="left" w:pos="2130"/>
          <w:tab w:val="left" w:pos="2766"/>
          <w:tab w:val="left" w:pos="3980"/>
        </w:tabs>
        <w:spacing w:line="275" w:lineRule="auto"/>
        <w:ind w:left="360" w:right="-18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самых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осатый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«Бараш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та», 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атки»</w:t>
      </w:r>
    </w:p>
    <w:p w:rsidR="001C6570" w:rsidRDefault="00C633ED">
      <w:pPr>
        <w:widowControl w:val="0"/>
        <w:tabs>
          <w:tab w:val="left" w:pos="1566"/>
          <w:tab w:val="left" w:pos="2281"/>
          <w:tab w:val="left" w:pos="3550"/>
          <w:tab w:val="left" w:pos="4318"/>
        </w:tabs>
        <w:spacing w:line="276" w:lineRule="auto"/>
        <w:ind w:left="360" w:right="-17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ок»,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 кормушке»,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«Спать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ра»,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е»,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уете?»,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имуют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ри», «Р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вицы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исицы»</w:t>
      </w:r>
    </w:p>
    <w:p w:rsidR="001C6570" w:rsidRDefault="00C633E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рова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</w:p>
    <w:p w:rsidR="001C6570" w:rsidRDefault="00C633ED">
      <w:pPr>
        <w:widowControl w:val="0"/>
        <w:spacing w:before="40" w:line="275" w:lineRule="auto"/>
        <w:ind w:left="360" w:right="-58" w:hanging="360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i/>
          <w:iCs/>
          <w:color w:val="1A1A1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i/>
          <w:iCs/>
          <w:color w:val="1A1A1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i/>
          <w:iCs/>
          <w:color w:val="1A1A1A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iCs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1A1A1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«100</w:t>
      </w:r>
      <w:r>
        <w:rPr>
          <w:rFonts w:ascii="Times New Roman" w:eastAsia="Times New Roman" w:hAnsi="Times New Roman" w:cs="Times New Roman"/>
          <w:i/>
          <w:iCs/>
          <w:color w:val="1A1A1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ых сти</w:t>
      </w:r>
      <w:r>
        <w:rPr>
          <w:rFonts w:ascii="Times New Roman" w:eastAsia="Times New Roman" w:hAnsi="Times New Roman" w:cs="Times New Roman"/>
          <w:i/>
          <w:iCs/>
          <w:color w:val="1A1A1A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ов ма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й»</w:t>
      </w:r>
    </w:p>
    <w:p w:rsidR="001C6570" w:rsidRDefault="00C633ED">
      <w:pPr>
        <w:widowControl w:val="0"/>
        <w:spacing w:before="3" w:line="275" w:lineRule="auto"/>
        <w:ind w:left="-60" w:right="5"/>
        <w:jc w:val="right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1A1A1A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еев</w:t>
      </w:r>
      <w:proofErr w:type="spellEnd"/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Барто,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i/>
          <w:iCs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1A1A1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«Бо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i/>
          <w:iCs/>
          <w:color w:val="1A1A1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1A1A1A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1A1A1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A1A1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1A1A1A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ов</w:t>
      </w:r>
    </w:p>
    <w:p w:rsidR="001C6570" w:rsidRDefault="00C633E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я самых ма</w:t>
      </w:r>
      <w:r>
        <w:rPr>
          <w:rFonts w:ascii="Times New Roman" w:eastAsia="Times New Roman" w:hAnsi="Times New Roman" w:cs="Times New Roman"/>
          <w:i/>
          <w:iCs/>
          <w:color w:val="1A1A1A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1A1A1A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ких»</w:t>
      </w:r>
      <w:bookmarkEnd w:id="2"/>
    </w:p>
    <w:sectPr w:rsidR="001C6570">
      <w:type w:val="continuous"/>
      <w:pgSz w:w="16840" w:h="11899" w:orient="landscape"/>
      <w:pgMar w:top="560" w:right="217" w:bottom="0" w:left="220" w:header="0" w:footer="0" w:gutter="0"/>
      <w:cols w:num="3" w:space="708" w:equalWidth="0">
        <w:col w:w="5193" w:space="244"/>
        <w:col w:w="5460" w:space="365"/>
        <w:col w:w="51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6570"/>
    <w:rsid w:val="001C6570"/>
    <w:rsid w:val="00C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2</cp:revision>
  <dcterms:created xsi:type="dcterms:W3CDTF">2023-10-31T18:42:00Z</dcterms:created>
  <dcterms:modified xsi:type="dcterms:W3CDTF">2023-10-31T18:45:00Z</dcterms:modified>
</cp:coreProperties>
</file>